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020年下半年和县事业单位公开招聘工作人员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核减（取消）岗位的公告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020年下半年和县事业单位公开招聘工作人员公告》规定和网上报名情况，经审核确认，下列招聘岗位因报名人数不足规定开考比例予以核减或取消（见附件）。请报考取消岗位的人员于20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left="960" w:hanging="960" w:hanging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下半年和县</w:t>
      </w:r>
      <w:r>
        <w:rPr>
          <w:rFonts w:hint="eastAsia" w:ascii="仿宋_GB2312" w:eastAsia="仿宋_GB2312"/>
          <w:sz w:val="32"/>
          <w:szCs w:val="32"/>
        </w:rPr>
        <w:t>事业单位公开招聘计划核减（取消）表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和县县</w:t>
      </w:r>
      <w:r>
        <w:rPr>
          <w:rFonts w:hint="eastAsia" w:ascii="仿宋_GB2312" w:eastAsia="仿宋_GB2312"/>
          <w:sz w:val="32"/>
          <w:szCs w:val="32"/>
        </w:rPr>
        <w:t xml:space="preserve">委组织部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和县</w:t>
      </w:r>
      <w:r>
        <w:rPr>
          <w:rFonts w:hint="eastAsia" w:ascii="仿宋_GB2312" w:eastAsia="仿宋_GB2312"/>
          <w:sz w:val="32"/>
          <w:szCs w:val="32"/>
        </w:rPr>
        <w:t>人力资源和社会保障局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sz w:val="32"/>
          <w:szCs w:val="32"/>
        </w:rPr>
        <w:t>年下半年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和县</w:t>
      </w:r>
      <w:r>
        <w:rPr>
          <w:rFonts w:hint="eastAsia" w:ascii="方正小标宋简体" w:eastAsia="方正小标宋简体"/>
          <w:sz w:val="32"/>
          <w:szCs w:val="32"/>
        </w:rPr>
        <w:t>事业单位公开招聘计划核减（取消）表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79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核减或取消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和县农业综合行政执法大队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1006006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</w:t>
            </w:r>
            <w:bookmarkStart w:id="0" w:name="_GoBack"/>
            <w:bookmarkEnd w:id="0"/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0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和县农业综合行政执法大队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1006007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  <w:t>0</w:t>
            </w: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07C63884"/>
    <w:rsid w:val="08F6061D"/>
    <w:rsid w:val="0AB614BB"/>
    <w:rsid w:val="200C1507"/>
    <w:rsid w:val="52D341A8"/>
    <w:rsid w:val="548F649F"/>
    <w:rsid w:val="5B810613"/>
    <w:rsid w:val="6CB35D82"/>
    <w:rsid w:val="7D7B36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5</TotalTime>
  <ScaleCrop>false</ScaleCrop>
  <LinksUpToDate>false</LinksUpToDate>
  <CharactersWithSpaces>683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崔爱民</cp:lastModifiedBy>
  <cp:lastPrinted>2019-04-29T02:29:00Z</cp:lastPrinted>
  <dcterms:modified xsi:type="dcterms:W3CDTF">2020-11-26T02:44:32Z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